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Dekoracje i wyposażenie domu — postaw na jakość!</w:t>
      </w:r>
    </w:p>
    <w:p>
      <w:pPr/>
      <w:r>
        <w:rPr>
          <w:rFonts w:ascii="Arial" w:hAnsi="Arial" w:eastAsia="Arial" w:cs="Arial"/>
          <w:sz w:val="20"/>
          <w:szCs w:val="20"/>
          <w:b w:val="0"/>
          <w:bCs w:val="0"/>
        </w:rPr>
        <w:t xml:space="preserve">2021-10-26</w:t>
      </w:r>
    </w:p>
    <w:p>
      <w:pPr/>
      <w:r>
        <w:rPr>
          <w:rFonts w:ascii="Arial" w:hAnsi="Arial" w:eastAsia="Arial" w:cs="Arial"/>
          <w:sz w:val="24"/>
          <w:szCs w:val="24"/>
          <w:b w:val="0"/>
          <w:bCs w:val="0"/>
        </w:rPr>
        <w:t xml:space="preserve">
Postaw na sprawdzone marki!
Kupując meble czy dekoracje do domu, warto zwrócić uwagę na ich producenta. W Polsce dostępne są różnorodne marki, które nie tylko mogą pochwalić się szeroką ofertą produktów, ale i ugruntowaną pozycją na rynku oraz zaufaniem klientów. Jedną z nich jest Dekoria — producent wyposażenia domowego. Marka otrzymała prestiżową nagrodę Złote Godło „Konsumencki Lider Jakości 2021” w kategorii „Sklep internetowy – wystrój wnętrz”. Co ważne tytuł ten Dekoria otrzymała na bazie badań konsumenckich, a więc został przyznany przez zadowolonych z jakości jej usług i produktów klientów. Wyposażając mieszkanie w tego typu sklepach, można spodziewać się najpiękniejszych kolekcji i mieć pewność udanych zakupów.
Zwróć uwagę na materiał i wykonanie
Bez względu na to czy jest to zastawa na stół, rolety do salonu czy poduszki dekoracyjne — materiał, z jakiego zostały wykonane oraz jakość ich wykonania to podstawa! Wybierając produkty do domu zawsze, zwróć uwagę na solidność poszczególnych elementów, wytrzymałość szwów czy też jakość nadruku. Gorzej wykonane dekoracje są zazwyczaj tańsze, ale z pewnością zużyją się szybciej niż produkty z wyższej półki.
Wybierz styl i elegancję
Nie bez znaczenia pozostaje również styl dodatków. Zazwyczaj bowiem w parze z jakością idzie też szyk i elegancja. Chcąc znaleźć najwyższej jakości dekoracje do domu, szukaj więc stylowych elementów, które swoim designem wyróżniają się na tle innych produktów. Mają one często piękne wzory, ciekawe kolory i niestandardowe kształty, przez co są unikatowe i niepowtarzalne. Jednocześnie produkty dobrych marek wpisują się zazwyczaj w najmodniejsze trendy wnętrzarskie, a więc z ich pomocą można z łatwością wyposażyć modnie urządzony dom.</w:t>
      </w:r>
    </w:p>
    <w:p>
      <w:pPr>
        <w:jc w:val="left"/>
      </w:pPr>
      <w:r>
        <w:pict>
          <v:shape type="#_x0000_t75" stroked="f" style="width:250pt; height:166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375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375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11"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2026-07-21T13:04:54+02:00</dcterms:created>
  <dcterms:modified xsi:type="dcterms:W3CDTF">2026-07-21T13:04:54+02:00</dcterms:modified>
</cp:coreProperties>
</file>

<file path=docProps/custom.xml><?xml version="1.0" encoding="utf-8"?>
<Properties xmlns="http://schemas.openxmlformats.org/officeDocument/2006/custom-properties" xmlns:vt="http://schemas.openxmlformats.org/officeDocument/2006/docPropsVTypes"/>
</file>