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urządzić sypialnię na lato? Zobacz 3 sypialnie w stylu boho</w:t>
      </w:r>
    </w:p>
    <w:p>
      <w:pPr/>
      <w:r>
        <w:rPr>
          <w:rFonts w:ascii="Arial" w:hAnsi="Arial" w:eastAsia="Arial" w:cs="Arial"/>
          <w:sz w:val="20"/>
          <w:szCs w:val="20"/>
          <w:b w:val="0"/>
          <w:bCs w:val="0"/>
        </w:rPr>
        <w:t xml:space="preserve">2021-06-17</w:t>
      </w:r>
    </w:p>
    <w:p>
      <w:pPr/>
      <w:r>
        <w:rPr>
          <w:rFonts w:ascii="Arial" w:hAnsi="Arial" w:eastAsia="Arial" w:cs="Arial"/>
          <w:sz w:val="24"/>
          <w:szCs w:val="24"/>
          <w:b w:val="0"/>
          <w:bCs w:val="0"/>
        </w:rPr>
        <w:t xml:space="preserve">Styl boho – idealny na lato!
Boho to styl wnętrzarski oddający hołd przyrodzie. Nie ma w nim miejsca na plastik czy inne sztuczne tworzywa. Kocha zaś wszelkie kolory ziemi oraz naturalne materiały, będące tworem Matki Natury. We wnętrzach urządzonych w stylu boho znajdziesz więc dużo drewna, ozdoby z wikliny i naturalne tkaniny takie jak len czy bawełna. Przez swój sielankowy charakter idealnie nadaje się do letniego wystroju wnętrz.
 Z założenia boho to styl przywodzący na myśl letnią sielankę i beztroskę. Nawiązuje bowiem do kultury hipisów i artystycznej cyganerii – komentuje Renata Mikuś, stylistka wnętrz marki Dekoria. Jego jasna kolorystyka oraz mnogość naturalnych materiałów idealnie wkomponuje się zaś w letnie aranżacje – dodaje.
 Nie sposób nie wspomnieć, że boho to dobry wybór na lato również z przyczyn praktycznych. Dlaczego? Otóż pasujące do niego jasne rolety na okna lub zasłony wykonane z naturalnych materiałów odbijają promienie słoneczne, a dzięki temu chronią wnętrza pokoju przed nadmiernym nagrzewaniem się.
Artystyczna swoboda i powiew świeżości
Lekkość, świeżość i swoboda – te trzy słowa idealnie opisują styl boho. Poniższa aranżacja sypialni jest tego doskonałym przykładem. Trudno się nie zgodzić, że jest w niej coś, co przywodzi na myśl letnie spacery po łące pełnej kwiatów lub urlop spędzony nad morzem. Piękno tego wystroju kryje się zaś w szczegółach, takich jak plecione klosze lamp, ratanowa rama lustra czy ozdobna makrama. Całość dopełniają liczne dywany w jasnych kolorach oraz lniane zasłony i zwiewne białe firanki.
Elegancka sypialnia w stylu boho
Styl boho, choć idzie w parze z beztroską, może być również bardzo elegancki. Ta aranżacja sypialni łączy w sobie klasę i szyk z lekkością i sielskością.  Tworzy to ponadczasową estetyką, idealną dla każdego, kto ceni sobie  wnętrza urządzone ze smakiem. ” Pierwsze skrzypce” w aranżu gra wyjątkowa lniana pościel oraz piękne jasnobrązowe zasłony na okna. Świeżości dodają tu zaś półprzeźroczyste rolety rzymskie, przez które delikatnie przebijają promienie słońca i wypełniają całą przestrzeń
Wzorzysta aranżacja boho 
Boho kocha również rozmaite wzory, szlaczki i esy-floresy! W poniższej aranżacji motywem przewodnim są jasne pasy. Zdobią one narzutę na łóżko oraz materiałowe rolety duo na oknach. Bardzo ważnym elementem jest tu cienka warstwa rolet, która stanowi alternatywę dla firanek i wnosi do wystroju urokliwy sznyt. Letniej aury aranżacji dodają zaś świeże kwiaty i pleciona z bawełny makrama na ścianie. Całość tworzy zaś wyjątkowo przytulną przestrzeń, w której aż chce się spędzać czas.
Urządzając sypialnię w stylu boho należy pamiętać, że piękno tego stylu tkwi w detalach. Ważny jest tu więc każdy szczegół: od wzoru na poduszkach, poprzez kolor narzuty na łóżko, aż po dekoracje okienne! </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9"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2026-07-21T19:46:03+02:00</dcterms:created>
  <dcterms:modified xsi:type="dcterms:W3CDTF">2026-07-21T19:46:03+02:00</dcterms:modified>
</cp:coreProperties>
</file>

<file path=docProps/custom.xml><?xml version="1.0" encoding="utf-8"?>
<Properties xmlns="http://schemas.openxmlformats.org/officeDocument/2006/custom-properties" xmlns:vt="http://schemas.openxmlformats.org/officeDocument/2006/docPropsVTypes"/>
</file>