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Styl na wakacje: etno w Twoim domu</w:t>
      </w:r>
    </w:p>
    <w:p>
      <w:pPr/>
      <w:r>
        <w:rPr>
          <w:rFonts w:ascii="Arial" w:hAnsi="Arial" w:eastAsia="Arial" w:cs="Arial"/>
          <w:sz w:val="20"/>
          <w:szCs w:val="20"/>
          <w:b w:val="0"/>
          <w:bCs w:val="0"/>
        </w:rPr>
        <w:t xml:space="preserve">2018-06-15</w:t>
      </w:r>
    </w:p>
    <w:p>
      <w:pPr/>
      <w:r>
        <w:rPr>
          <w:rFonts w:ascii="Arial" w:hAnsi="Arial" w:eastAsia="Arial" w:cs="Arial"/>
          <w:sz w:val="24"/>
          <w:szCs w:val="24"/>
          <w:b w:val="0"/>
          <w:bCs w:val="0"/>
        </w:rPr>
        <w:t xml:space="preserve">
Styl etno zagościł w europejskich i północnoamerykańskich domach w latach 70. XX wieku. Oryginalne wzory, naturalne materiały i mocne kolory miały być swoistą odtrutką na uniwersalny, neutralny oraz odrobinę sztuczny styl lat 50. i 60. Dzisiaj ta estetyka jest znowu niezwykle modna. Nie bez powodu – im świat jest nowocześniejszy, tym chętniej sięgamy po stylistykę, której korzenie sięgają pierwotnych kultur. Inspirują nas azteckie romby, marokańskie koniczyny oraz indiańskie frędzle i łapacze snów. Zastanawiasz się, jak wprowadzić je do wnętrza? Sprawdź nasz materiał!
Wnętrze z nutką orientu
By wprowadzić styl etno do pomieszczeń, nie musisz zmieniać całej aranżacji mieszkania. Pomyśl raczej o wykorzystaniu etnicznych elementów kontrastujących z wystrojem wnętrza. Całość będzie wyglądała stylowo, jeśli postawisz na nowoczesną bazę i stonowaną kolorystykę. Proste w formie meble oraz szare, białe i ciemnozielone kolory nie będą odwracać uwagi od etnicznych dekoracji.
Metalowy stolik kawowy, którego konstrukcja układa się we wzór marokańskiej koniczyny (znajdziesz go na stronie Dekoria.pl), prezentuje się naprawdę wyjątkowo obok klasycznej kanapy. Wykorzystaj również moc tkanin. Zasłony uszyte z materiału w orientalne wzory sprawią, że salon nabierze prawdziwie etno charakter. Jeśli wolisz nawiązania do natury, wybierz poszewki przedstawiające zwierzęta z dalekich krain.
Dywany w etniczne motywy
Odpowiednio dobrane dywany mają moc przeistaczania mieszkania we wnętrze z okładki magazynów dekoratorskich. Dlatego postaw na nowy dywan w orientalny wzór. Pochodząca z Maghrebu koniczyna – charakterystyczny ciemny wzór na kremowym tle – pasuje zwłaszcza do nowoczesnych wnętrz. Wolisz dodać do pomieszczenia nieco koloru? Pomyśl o dywanie w folkowe, barwne desenie, który pasuje do jasnego pokoju.
Dodatki z dalekich krain
Dekoracje to dobry wybór, jeśli myślisz o drobnych zmianach, które dadzą duży efekt. Kolorowe, plecione kosze oraz drewniane płaskorzeźby i figurki nadadzą orientalnego charakteru każdemu wnętrzu. Staraj się jednak wybierać dodatki wykonane z egzotycznych materiałów, takich jak łodygi hiacyntu wodnego oraz drewno tekowe i kauczukowe. Z kolei lustro w oprawie ze skamieniałego drewna będzie wyglądało naprawdę efektownie w każdym wnętrzu.
Poduszki i koce w etno wzory również świetnie sprawdzą się jako orientalne dodatki. Zadbaj jedynie, by były kolorystycznie spójne z wystrojem – dzięki temu nadrukowane na nich wzory będą przykuwać wzrok. Taką samą zasadę przyjmij również podczas wybierania innych dekoracji – lampę z podstawą z drewnianego korzenia dopasujesz do nowoczesnych wnętrz urządzonych w biało-czarnych barwach.
Miękka pościel z plemiennymi motywami
Zastanawiasz się, jak przy niewielkim nakładzie pracy urządzić swoją sypialnię w stylu etno? Odmień łóżko – najważniejszy mebel w tym pomieszczeniu, by śnić o podróżach. Poszukaj fantazyjnego kompletu pościeli, np. w azteckie wzory lub modny indiański motyw łapacza snów. Gdy kupujesz pościel, zawsze sprawdzaj skład materiału, z którego została wykonana. Komfortowy sen zapewniają zwłaszcza naturalne tkaniny, takie jak bawełna, len i jedwab.
Więcej inspiracji i stylizacji w stylu etno znajdziesz na stronie: https://www.dekoria.pl/.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87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374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49pt; margin-left:0pt; margin-top:0pt; mso-position-horizontal:left; mso-position-vertical:top; mso-position-horizontal-relative:char; mso-position-vertical-relative:line;">
            <w10:wrap type="inline"/>
            <v:imagedata r:id="rId18"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2026-07-21T17:33:04+02:00</dcterms:created>
  <dcterms:modified xsi:type="dcterms:W3CDTF">2026-07-21T17:33:04+02:00</dcterms:modified>
</cp:coreProperties>
</file>

<file path=docProps/custom.xml><?xml version="1.0" encoding="utf-8"?>
<Properties xmlns="http://schemas.openxmlformats.org/officeDocument/2006/custom-properties" xmlns:vt="http://schemas.openxmlformats.org/officeDocument/2006/docPropsVTypes"/>
</file>